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F1E4B" w14:textId="77777777" w:rsidR="003B5E3E" w:rsidRPr="00725FB8" w:rsidRDefault="003B5E3E" w:rsidP="003B5E3E">
      <w:pPr>
        <w:adjustRightInd w:val="0"/>
        <w:snapToGrid w:val="0"/>
        <w:spacing w:line="360" w:lineRule="atLeast"/>
        <w:ind w:left="188" w:hangingChars="75" w:hanging="188"/>
        <w:rPr>
          <w:color w:val="000000" w:themeColor="text1"/>
        </w:rPr>
      </w:pPr>
      <w:bookmarkStart w:id="0" w:name="_GoBack"/>
      <w:bookmarkEnd w:id="0"/>
      <w:r w:rsidRPr="00725FB8">
        <w:rPr>
          <w:rFonts w:hint="eastAsia"/>
          <w:color w:val="000000" w:themeColor="text1"/>
        </w:rPr>
        <w:t>様式第</w:t>
      </w:r>
      <w:r w:rsidR="00097257" w:rsidRPr="00725FB8">
        <w:rPr>
          <w:rFonts w:hint="eastAsia"/>
          <w:color w:val="000000" w:themeColor="text1"/>
        </w:rPr>
        <w:t>４</w:t>
      </w:r>
      <w:r w:rsidRPr="00725FB8">
        <w:rPr>
          <w:rFonts w:hint="eastAsia"/>
          <w:color w:val="000000" w:themeColor="text1"/>
        </w:rPr>
        <w:t>号（第</w:t>
      </w:r>
      <w:r w:rsidR="0062531B" w:rsidRPr="00725FB8">
        <w:rPr>
          <w:rFonts w:hint="eastAsia"/>
          <w:color w:val="000000" w:themeColor="text1"/>
        </w:rPr>
        <w:t>６</w:t>
      </w:r>
      <w:r w:rsidRPr="00725FB8">
        <w:rPr>
          <w:rFonts w:hint="eastAsia"/>
          <w:color w:val="000000" w:themeColor="text1"/>
        </w:rPr>
        <w:t>条関係）</w:t>
      </w:r>
    </w:p>
    <w:p w14:paraId="57FA2027" w14:textId="77777777" w:rsidR="003B5E3E" w:rsidRPr="00725FB8" w:rsidRDefault="003B5E3E" w:rsidP="003B5E3E">
      <w:pPr>
        <w:snapToGrid w:val="0"/>
        <w:spacing w:line="240" w:lineRule="atLeast"/>
        <w:rPr>
          <w:color w:val="000000" w:themeColor="text1"/>
          <w:sz w:val="22"/>
        </w:rPr>
      </w:pPr>
    </w:p>
    <w:p w14:paraId="31B04A37" w14:textId="77777777" w:rsidR="003B5E3E" w:rsidRPr="00725FB8" w:rsidRDefault="009B58DD" w:rsidP="003B5E3E">
      <w:pPr>
        <w:snapToGrid w:val="0"/>
        <w:spacing w:line="240" w:lineRule="atLeast"/>
        <w:jc w:val="center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佐久市移住検討者滞在費補助金</w:t>
      </w:r>
      <w:r w:rsidR="007C1820" w:rsidRPr="00725FB8">
        <w:rPr>
          <w:rFonts w:hint="eastAsia"/>
          <w:color w:val="000000" w:themeColor="text1"/>
          <w:sz w:val="22"/>
          <w:szCs w:val="21"/>
        </w:rPr>
        <w:t>交付申請兼実績報告書</w:t>
      </w:r>
    </w:p>
    <w:p w14:paraId="531BF5D9" w14:textId="77777777" w:rsidR="00097257" w:rsidRPr="00725FB8" w:rsidRDefault="00097257" w:rsidP="003B5E3E">
      <w:pPr>
        <w:snapToGrid w:val="0"/>
        <w:spacing w:line="240" w:lineRule="atLeast"/>
        <w:jc w:val="center"/>
        <w:rPr>
          <w:color w:val="000000" w:themeColor="text1"/>
          <w:sz w:val="22"/>
        </w:rPr>
      </w:pPr>
    </w:p>
    <w:p w14:paraId="72B365D0" w14:textId="77777777" w:rsidR="003B5E3E" w:rsidRPr="00725FB8" w:rsidRDefault="003B5E3E" w:rsidP="003B5E3E">
      <w:pPr>
        <w:snapToGrid w:val="0"/>
        <w:spacing w:line="240" w:lineRule="atLeast"/>
        <w:jc w:val="righ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年　　月　　日</w:t>
      </w:r>
    </w:p>
    <w:p w14:paraId="6755D08D" w14:textId="77777777" w:rsidR="00097257" w:rsidRPr="00725FB8" w:rsidRDefault="00097257" w:rsidP="003B5E3E">
      <w:pPr>
        <w:snapToGrid w:val="0"/>
        <w:spacing w:line="240" w:lineRule="atLeast"/>
        <w:jc w:val="right"/>
        <w:rPr>
          <w:color w:val="000000" w:themeColor="text1"/>
          <w:sz w:val="22"/>
        </w:rPr>
      </w:pPr>
    </w:p>
    <w:p w14:paraId="622E91F4" w14:textId="77777777" w:rsidR="003B5E3E" w:rsidRPr="00725FB8" w:rsidRDefault="003B5E3E" w:rsidP="007C3CB7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（申請先）佐久市長</w:t>
      </w:r>
    </w:p>
    <w:p w14:paraId="2FA22A96" w14:textId="77777777" w:rsidR="003B5E3E" w:rsidRPr="00725FB8" w:rsidRDefault="003B5E3E" w:rsidP="003B5E3E">
      <w:pPr>
        <w:snapToGrid w:val="0"/>
        <w:spacing w:line="240" w:lineRule="atLeast"/>
        <w:rPr>
          <w:color w:val="000000" w:themeColor="text1"/>
          <w:sz w:val="22"/>
        </w:rPr>
      </w:pPr>
    </w:p>
    <w:p w14:paraId="7B489A60" w14:textId="77777777" w:rsidR="00097257" w:rsidRPr="00725FB8" w:rsidRDefault="00097257" w:rsidP="003B5E3E">
      <w:pPr>
        <w:snapToGrid w:val="0"/>
        <w:spacing w:line="240" w:lineRule="atLeast"/>
        <w:rPr>
          <w:color w:val="000000" w:themeColor="text1"/>
          <w:sz w:val="22"/>
        </w:rPr>
      </w:pPr>
    </w:p>
    <w:p w14:paraId="2B574592" w14:textId="77777777" w:rsidR="003B5E3E" w:rsidRPr="00725FB8" w:rsidRDefault="007948C0" w:rsidP="003B5E3E">
      <w:pPr>
        <w:snapToGrid w:val="0"/>
        <w:spacing w:line="240" w:lineRule="atLeast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 xml:space="preserve">　</w:t>
      </w:r>
      <w:r w:rsidR="009B58DD" w:rsidRPr="00725FB8">
        <w:rPr>
          <w:rFonts w:hint="eastAsia"/>
          <w:color w:val="000000" w:themeColor="text1"/>
          <w:sz w:val="22"/>
          <w:szCs w:val="21"/>
        </w:rPr>
        <w:t>佐久市移住検討者滞在費補助金</w:t>
      </w:r>
      <w:r w:rsidR="007C1820" w:rsidRPr="00725FB8">
        <w:rPr>
          <w:rFonts w:hint="eastAsia"/>
          <w:color w:val="000000" w:themeColor="text1"/>
          <w:sz w:val="22"/>
          <w:szCs w:val="21"/>
        </w:rPr>
        <w:t>の交付を受けたいので、活動実績及び関係書類を添付して申請します</w:t>
      </w:r>
      <w:r w:rsidR="003B5E3E" w:rsidRPr="00725FB8">
        <w:rPr>
          <w:rFonts w:hint="eastAsia"/>
          <w:color w:val="000000" w:themeColor="text1"/>
          <w:sz w:val="22"/>
          <w:szCs w:val="21"/>
        </w:rPr>
        <w:t>。</w:t>
      </w:r>
    </w:p>
    <w:p w14:paraId="4E14ACB5" w14:textId="77777777" w:rsidR="00D35D99" w:rsidRPr="00725FB8" w:rsidRDefault="00D35D99" w:rsidP="003B5E3E">
      <w:pPr>
        <w:snapToGrid w:val="0"/>
        <w:spacing w:line="240" w:lineRule="atLeast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 xml:space="preserve">　なお、申請に当たっては下記事項について誓約及び同意し</w:t>
      </w:r>
      <w:r w:rsidR="009550FC">
        <w:rPr>
          <w:rFonts w:hint="eastAsia"/>
          <w:color w:val="000000" w:themeColor="text1"/>
          <w:sz w:val="22"/>
          <w:szCs w:val="21"/>
        </w:rPr>
        <w:t>ます。</w:t>
      </w:r>
    </w:p>
    <w:p w14:paraId="0A327E37" w14:textId="77777777" w:rsidR="00D35D99" w:rsidRPr="00725FB8" w:rsidRDefault="00D35D99" w:rsidP="003B5E3E">
      <w:pPr>
        <w:snapToGrid w:val="0"/>
        <w:spacing w:line="240" w:lineRule="atLeast"/>
        <w:rPr>
          <w:color w:val="000000" w:themeColor="text1"/>
          <w:sz w:val="22"/>
          <w:szCs w:val="21"/>
        </w:rPr>
      </w:pPr>
    </w:p>
    <w:p w14:paraId="4E20AB04" w14:textId="77777777" w:rsidR="00D35D99" w:rsidRPr="00725FB8" w:rsidRDefault="00D77A59" w:rsidP="003B5E3E">
      <w:pPr>
        <w:snapToGrid w:val="0"/>
        <w:spacing w:line="240" w:lineRule="atLeast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誓約</w:t>
      </w:r>
      <w:r w:rsidR="00D35D99" w:rsidRPr="00725FB8">
        <w:rPr>
          <w:rFonts w:hint="eastAsia"/>
          <w:color w:val="000000" w:themeColor="text1"/>
          <w:sz w:val="22"/>
          <w:szCs w:val="21"/>
        </w:rPr>
        <w:t>事項</w:t>
      </w:r>
    </w:p>
    <w:p w14:paraId="564DAAA5" w14:textId="77777777" w:rsidR="00097257" w:rsidRPr="00725FB8" w:rsidRDefault="00097257" w:rsidP="00757984">
      <w:pPr>
        <w:pStyle w:val="af3"/>
        <w:snapToGrid w:val="0"/>
        <w:spacing w:line="240" w:lineRule="atLeast"/>
        <w:ind w:leftChars="0" w:left="360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申請内容に、事実と相違すること等が発覚した場合は、佐久市の指示に従い、交付を受けた支援金の全部又は一部を直ちに返還します。</w:t>
      </w:r>
    </w:p>
    <w:p w14:paraId="7C984EE2" w14:textId="77777777" w:rsidR="00097257" w:rsidRPr="00725FB8" w:rsidRDefault="00097257" w:rsidP="00097257">
      <w:pPr>
        <w:snapToGrid w:val="0"/>
        <w:spacing w:line="240" w:lineRule="atLeast"/>
        <w:rPr>
          <w:color w:val="000000" w:themeColor="text1"/>
          <w:sz w:val="22"/>
          <w:szCs w:val="21"/>
        </w:rPr>
      </w:pPr>
    </w:p>
    <w:p w14:paraId="7A173739" w14:textId="77777777" w:rsidR="00097257" w:rsidRPr="00725FB8" w:rsidRDefault="00097257" w:rsidP="00097257">
      <w:pPr>
        <w:snapToGrid w:val="0"/>
        <w:spacing w:line="240" w:lineRule="atLeast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同意事項</w:t>
      </w:r>
    </w:p>
    <w:p w14:paraId="67AE811D" w14:textId="77777777" w:rsidR="00097257" w:rsidRPr="00725FB8" w:rsidRDefault="00097257" w:rsidP="00757984">
      <w:pPr>
        <w:pStyle w:val="af3"/>
        <w:snapToGrid w:val="0"/>
        <w:spacing w:line="240" w:lineRule="atLeast"/>
        <w:ind w:leftChars="0" w:left="360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申請内容に虚偽がないかを確認するために、</w:t>
      </w:r>
      <w:r w:rsidR="00C85DAF" w:rsidRPr="00725FB8">
        <w:rPr>
          <w:rFonts w:hint="eastAsia"/>
          <w:color w:val="000000" w:themeColor="text1"/>
          <w:sz w:val="22"/>
          <w:szCs w:val="21"/>
        </w:rPr>
        <w:t>利用した</w:t>
      </w:r>
      <w:r w:rsidRPr="00725FB8">
        <w:rPr>
          <w:rFonts w:hint="eastAsia"/>
          <w:color w:val="000000" w:themeColor="text1"/>
          <w:sz w:val="22"/>
          <w:szCs w:val="21"/>
        </w:rPr>
        <w:t>団体</w:t>
      </w:r>
      <w:r w:rsidR="00C85DAF" w:rsidRPr="00725FB8">
        <w:rPr>
          <w:rFonts w:hint="eastAsia"/>
          <w:color w:val="000000" w:themeColor="text1"/>
          <w:sz w:val="22"/>
          <w:szCs w:val="21"/>
        </w:rPr>
        <w:t>や</w:t>
      </w:r>
      <w:r w:rsidRPr="00725FB8">
        <w:rPr>
          <w:rFonts w:hint="eastAsia"/>
          <w:color w:val="000000" w:themeColor="text1"/>
          <w:sz w:val="22"/>
          <w:szCs w:val="21"/>
        </w:rPr>
        <w:t>店舗等に連絡をする可能性があることに同意します。</w:t>
      </w:r>
    </w:p>
    <w:p w14:paraId="2C9C15AB" w14:textId="77777777" w:rsidR="007B50CD" w:rsidRPr="00725FB8" w:rsidRDefault="007B50CD" w:rsidP="003B5E3E">
      <w:pPr>
        <w:snapToGrid w:val="0"/>
        <w:spacing w:line="240" w:lineRule="atLeast"/>
        <w:rPr>
          <w:color w:val="000000" w:themeColor="text1"/>
          <w:sz w:val="22"/>
        </w:rPr>
      </w:pPr>
    </w:p>
    <w:p w14:paraId="7AF81CAE" w14:textId="77777777" w:rsidR="009E2FC3" w:rsidRPr="00725FB8" w:rsidRDefault="007B50CD" w:rsidP="003B5E3E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 xml:space="preserve">１　</w:t>
      </w:r>
      <w:r w:rsidR="009E2FC3" w:rsidRPr="00725FB8">
        <w:rPr>
          <w:color w:val="000000" w:themeColor="text1"/>
          <w:sz w:val="22"/>
        </w:rPr>
        <w:t>申請者情報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402"/>
      </w:tblGrid>
      <w:tr w:rsidR="00725FB8" w:rsidRPr="00725FB8" w14:paraId="6341A530" w14:textId="77777777" w:rsidTr="00FE069D">
        <w:trPr>
          <w:trHeight w:val="221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1B713E11" w14:textId="77777777" w:rsidR="00EF1A19" w:rsidRPr="00725FB8" w:rsidRDefault="00EF1A19" w:rsidP="007C3CB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266D995" w14:textId="77777777" w:rsidR="00EF1A19" w:rsidRPr="00725FB8" w:rsidRDefault="00EF1A19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vMerge w:val="restart"/>
          </w:tcPr>
          <w:p w14:paraId="1EB606F1" w14:textId="77777777" w:rsidR="000E0552" w:rsidRDefault="000E0552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  <w:p w14:paraId="48350EE9" w14:textId="77777777" w:rsidR="00EF1A19" w:rsidRPr="00725FB8" w:rsidRDefault="00EF1A19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生年月日</w:t>
            </w:r>
          </w:p>
          <w:p w14:paraId="3689E5CC" w14:textId="77777777" w:rsidR="00EF1A19" w:rsidRPr="00725FB8" w:rsidRDefault="00EF1A19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　　　　年　　　月　　　日</w:t>
            </w:r>
          </w:p>
        </w:tc>
      </w:tr>
      <w:tr w:rsidR="00725FB8" w:rsidRPr="00725FB8" w14:paraId="4807C0D3" w14:textId="77777777" w:rsidTr="00FE069D">
        <w:trPr>
          <w:trHeight w:val="849"/>
        </w:trPr>
        <w:tc>
          <w:tcPr>
            <w:tcW w:w="2127" w:type="dxa"/>
            <w:shd w:val="clear" w:color="auto" w:fill="auto"/>
            <w:noWrap/>
            <w:vAlign w:val="center"/>
          </w:tcPr>
          <w:p w14:paraId="686B19B9" w14:textId="77777777" w:rsidR="00EF1A19" w:rsidRPr="00725FB8" w:rsidRDefault="00EF1A19" w:rsidP="007C3CB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6FC6AEA3" w14:textId="77777777" w:rsidR="003966D1" w:rsidRPr="00725FB8" w:rsidRDefault="003966D1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34269AA7" w14:textId="77777777" w:rsidR="00EF1A19" w:rsidRPr="00725FB8" w:rsidRDefault="00EF1A19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725FB8" w:rsidRPr="00725FB8" w14:paraId="118E0B54" w14:textId="77777777" w:rsidTr="00FE069D">
        <w:trPr>
          <w:trHeight w:val="481"/>
        </w:trPr>
        <w:tc>
          <w:tcPr>
            <w:tcW w:w="2127" w:type="dxa"/>
            <w:shd w:val="clear" w:color="auto" w:fill="auto"/>
            <w:noWrap/>
            <w:vAlign w:val="center"/>
          </w:tcPr>
          <w:p w14:paraId="6C7D356B" w14:textId="77777777" w:rsidR="007C3CB7" w:rsidRPr="00725FB8" w:rsidRDefault="007C3CB7" w:rsidP="007C3CB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14:paraId="1A7730C0" w14:textId="77777777" w:rsidR="007C3CB7" w:rsidRPr="00725FB8" w:rsidRDefault="007C3CB7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6995F85C" w14:textId="77777777" w:rsidR="007C3CB7" w:rsidRPr="00725FB8" w:rsidRDefault="007C3CB7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  <w:p w14:paraId="3965CD9E" w14:textId="77777777" w:rsidR="007C3CB7" w:rsidRPr="00725FB8" w:rsidRDefault="007C3CB7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</w:tc>
      </w:tr>
      <w:tr w:rsidR="00725FB8" w:rsidRPr="00725FB8" w14:paraId="148842CE" w14:textId="77777777" w:rsidTr="00FE069D">
        <w:trPr>
          <w:trHeight w:val="551"/>
        </w:trPr>
        <w:tc>
          <w:tcPr>
            <w:tcW w:w="2127" w:type="dxa"/>
            <w:shd w:val="clear" w:color="auto" w:fill="auto"/>
            <w:noWrap/>
            <w:vAlign w:val="center"/>
          </w:tcPr>
          <w:p w14:paraId="115562B2" w14:textId="77777777" w:rsidR="00EF1A19" w:rsidRPr="00725FB8" w:rsidRDefault="00EF1A19" w:rsidP="007C3CB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連絡先（</w:t>
            </w:r>
            <w:r w:rsidRPr="00725FB8">
              <w:rPr>
                <w:rFonts w:hint="eastAsia"/>
                <w:color w:val="000000" w:themeColor="text1"/>
                <w:sz w:val="18"/>
              </w:rPr>
              <w:t>電話番号</w:t>
            </w:r>
            <w:r w:rsidRPr="00725FB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804" w:type="dxa"/>
            <w:gridSpan w:val="2"/>
            <w:vAlign w:val="center"/>
          </w:tcPr>
          <w:p w14:paraId="13B7FD97" w14:textId="77777777" w:rsidR="00EF1A19" w:rsidRPr="00725FB8" w:rsidRDefault="00EF1A19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725FB8" w:rsidRPr="00725FB8" w14:paraId="56763CDD" w14:textId="77777777" w:rsidTr="00FE069D">
        <w:trPr>
          <w:trHeight w:val="481"/>
        </w:trPr>
        <w:tc>
          <w:tcPr>
            <w:tcW w:w="2127" w:type="dxa"/>
            <w:shd w:val="clear" w:color="auto" w:fill="auto"/>
            <w:noWrap/>
            <w:vAlign w:val="center"/>
          </w:tcPr>
          <w:p w14:paraId="4A778E1C" w14:textId="77777777" w:rsidR="00EF1A19" w:rsidRPr="00725FB8" w:rsidRDefault="00EF1A19" w:rsidP="00EF1A19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同行者氏名①</w:t>
            </w:r>
          </w:p>
        </w:tc>
        <w:tc>
          <w:tcPr>
            <w:tcW w:w="3402" w:type="dxa"/>
            <w:vAlign w:val="center"/>
          </w:tcPr>
          <w:p w14:paraId="6793A7A1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692B510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  <w:p w14:paraId="6538FE07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)</w:t>
            </w:r>
          </w:p>
        </w:tc>
      </w:tr>
      <w:tr w:rsidR="00725FB8" w:rsidRPr="00725FB8" w14:paraId="75D88325" w14:textId="77777777" w:rsidTr="00FE069D">
        <w:trPr>
          <w:trHeight w:val="481"/>
        </w:trPr>
        <w:tc>
          <w:tcPr>
            <w:tcW w:w="2127" w:type="dxa"/>
            <w:shd w:val="clear" w:color="auto" w:fill="auto"/>
            <w:noWrap/>
            <w:vAlign w:val="center"/>
          </w:tcPr>
          <w:p w14:paraId="1109E0D3" w14:textId="77777777" w:rsidR="00EF1A19" w:rsidRPr="00725FB8" w:rsidRDefault="00EF1A19" w:rsidP="00EF1A19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同行者氏名②</w:t>
            </w:r>
          </w:p>
        </w:tc>
        <w:tc>
          <w:tcPr>
            <w:tcW w:w="3402" w:type="dxa"/>
            <w:vAlign w:val="center"/>
          </w:tcPr>
          <w:p w14:paraId="4302BFC4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B83961F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  <w:p w14:paraId="62230DE2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)</w:t>
            </w:r>
          </w:p>
        </w:tc>
      </w:tr>
      <w:tr w:rsidR="00725FB8" w:rsidRPr="00725FB8" w14:paraId="1AD95297" w14:textId="77777777" w:rsidTr="00FE069D">
        <w:trPr>
          <w:trHeight w:val="481"/>
        </w:trPr>
        <w:tc>
          <w:tcPr>
            <w:tcW w:w="2127" w:type="dxa"/>
            <w:shd w:val="clear" w:color="auto" w:fill="auto"/>
            <w:noWrap/>
            <w:vAlign w:val="center"/>
          </w:tcPr>
          <w:p w14:paraId="0E2C1FCD" w14:textId="77777777" w:rsidR="00EF1A19" w:rsidRPr="00725FB8" w:rsidRDefault="00EF1A19" w:rsidP="00EF1A19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同行者氏名③</w:t>
            </w:r>
          </w:p>
        </w:tc>
        <w:tc>
          <w:tcPr>
            <w:tcW w:w="3402" w:type="dxa"/>
            <w:vAlign w:val="center"/>
          </w:tcPr>
          <w:p w14:paraId="4DCCAA9A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FB9B973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  <w:p w14:paraId="530C5302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)</w:t>
            </w:r>
          </w:p>
        </w:tc>
      </w:tr>
      <w:tr w:rsidR="00725FB8" w:rsidRPr="00725FB8" w14:paraId="48AA56CD" w14:textId="77777777" w:rsidTr="00FE069D">
        <w:trPr>
          <w:trHeight w:val="481"/>
        </w:trPr>
        <w:tc>
          <w:tcPr>
            <w:tcW w:w="2127" w:type="dxa"/>
            <w:shd w:val="clear" w:color="auto" w:fill="auto"/>
            <w:noWrap/>
            <w:vAlign w:val="center"/>
          </w:tcPr>
          <w:p w14:paraId="1E421CAF" w14:textId="77777777" w:rsidR="00EF1A19" w:rsidRPr="00725FB8" w:rsidRDefault="00EF1A19" w:rsidP="00EF1A19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滞在期間</w:t>
            </w:r>
          </w:p>
        </w:tc>
        <w:tc>
          <w:tcPr>
            <w:tcW w:w="6804" w:type="dxa"/>
            <w:gridSpan w:val="2"/>
            <w:vAlign w:val="center"/>
          </w:tcPr>
          <w:p w14:paraId="69533765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　　　　年　　月　　日　から</w:t>
            </w:r>
          </w:p>
          <w:p w14:paraId="38810505" w14:textId="77777777" w:rsidR="00EF1A19" w:rsidRPr="00725FB8" w:rsidRDefault="00EF1A19" w:rsidP="00EF1A19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　　　　年　　月　　日　まで　(　　　泊)</w:t>
            </w:r>
          </w:p>
        </w:tc>
      </w:tr>
    </w:tbl>
    <w:p w14:paraId="49D0C2F9" w14:textId="77777777" w:rsidR="00EF1A19" w:rsidRPr="00725FB8" w:rsidRDefault="00EF1A19" w:rsidP="003B5E3E">
      <w:pPr>
        <w:snapToGrid w:val="0"/>
        <w:spacing w:line="240" w:lineRule="atLeast"/>
        <w:rPr>
          <w:color w:val="000000" w:themeColor="text1"/>
          <w:sz w:val="22"/>
        </w:rPr>
      </w:pPr>
    </w:p>
    <w:p w14:paraId="68D4B5C1" w14:textId="77777777" w:rsidR="00EF1A19" w:rsidRPr="00725FB8" w:rsidRDefault="00EF1A19">
      <w:pPr>
        <w:widowControl/>
        <w:autoSpaceDE/>
        <w:autoSpaceDN/>
        <w:jc w:val="left"/>
        <w:rPr>
          <w:color w:val="000000" w:themeColor="text1"/>
          <w:sz w:val="22"/>
        </w:rPr>
      </w:pPr>
      <w:r w:rsidRPr="00725FB8">
        <w:rPr>
          <w:color w:val="000000" w:themeColor="text1"/>
          <w:sz w:val="22"/>
        </w:rPr>
        <w:br w:type="page"/>
      </w:r>
    </w:p>
    <w:p w14:paraId="434D8B26" w14:textId="77777777" w:rsidR="005D0E33" w:rsidRPr="00725FB8" w:rsidRDefault="007C3CB7" w:rsidP="003B5E3E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lastRenderedPageBreak/>
        <w:t xml:space="preserve">２　</w:t>
      </w:r>
      <w:r w:rsidR="002666F0" w:rsidRPr="00725FB8">
        <w:rPr>
          <w:rFonts w:hint="eastAsia"/>
          <w:color w:val="000000" w:themeColor="text1"/>
          <w:sz w:val="22"/>
        </w:rPr>
        <w:t>申請する補助金の種類</w:t>
      </w:r>
    </w:p>
    <w:p w14:paraId="10E00913" w14:textId="77777777" w:rsidR="005D0E33" w:rsidRPr="00725FB8" w:rsidRDefault="002666F0" w:rsidP="007B50CD">
      <w:pPr>
        <w:snapToGrid w:val="0"/>
        <w:spacing w:line="240" w:lineRule="atLeast"/>
        <w:ind w:firstLineChars="100" w:firstLine="230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別紙</w:t>
      </w:r>
      <w:r w:rsidR="007B50CD" w:rsidRPr="00725FB8">
        <w:rPr>
          <w:rFonts w:hint="eastAsia"/>
          <w:color w:val="000000" w:themeColor="text1"/>
          <w:sz w:val="22"/>
        </w:rPr>
        <w:t>に金額等が分かる領収書や明細書等の写し</w:t>
      </w:r>
      <w:r w:rsidRPr="00725FB8">
        <w:rPr>
          <w:rFonts w:hint="eastAsia"/>
          <w:color w:val="000000" w:themeColor="text1"/>
          <w:sz w:val="22"/>
        </w:rPr>
        <w:t>を貼付してください</w:t>
      </w:r>
      <w:r w:rsidR="00AE3280" w:rsidRPr="00725FB8">
        <w:rPr>
          <w:rFonts w:hint="eastAsia"/>
          <w:color w:val="000000" w:themeColor="text1"/>
          <w:sz w:val="22"/>
        </w:rPr>
        <w:t>。</w:t>
      </w:r>
    </w:p>
    <w:tbl>
      <w:tblPr>
        <w:tblStyle w:val="af2"/>
        <w:tblW w:w="9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31"/>
        <w:gridCol w:w="1531"/>
        <w:gridCol w:w="709"/>
        <w:gridCol w:w="801"/>
        <w:gridCol w:w="2608"/>
      </w:tblGrid>
      <w:tr w:rsidR="00FE069D" w:rsidRPr="00725FB8" w14:paraId="0CB2E0D9" w14:textId="77777777" w:rsidTr="00FE069D">
        <w:tc>
          <w:tcPr>
            <w:tcW w:w="426" w:type="dxa"/>
            <w:tcBorders>
              <w:right w:val="single" w:sz="2" w:space="0" w:color="auto"/>
              <w:tr2bl w:val="single" w:sz="2" w:space="0" w:color="auto"/>
            </w:tcBorders>
          </w:tcPr>
          <w:p w14:paraId="7DC8D053" w14:textId="77777777" w:rsidR="00B93689" w:rsidRPr="00725FB8" w:rsidRDefault="00B93689" w:rsidP="00190342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BED09B9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補助金名</w:t>
            </w:r>
          </w:p>
        </w:tc>
        <w:tc>
          <w:tcPr>
            <w:tcW w:w="1531" w:type="dxa"/>
            <w:vAlign w:val="center"/>
          </w:tcPr>
          <w:p w14:paraId="6F9AC490" w14:textId="77777777" w:rsidR="00FE069D" w:rsidRDefault="00B93689" w:rsidP="005053C2">
            <w:pPr>
              <w:snapToGrid w:val="0"/>
              <w:spacing w:line="24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経費総</w:t>
            </w:r>
            <w:r w:rsidRPr="00FE069D">
              <w:rPr>
                <w:rFonts w:hint="eastAsia"/>
                <w:color w:val="000000" w:themeColor="text1"/>
                <w:sz w:val="20"/>
                <w:szCs w:val="22"/>
              </w:rPr>
              <w:t>額</w:t>
            </w:r>
          </w:p>
          <w:p w14:paraId="1F73B7A9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hint="eastAsia"/>
                <w:color w:val="000000" w:themeColor="text1"/>
                <w:sz w:val="20"/>
                <w:szCs w:val="22"/>
              </w:rPr>
              <w:t>(</w:t>
            </w: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実費</w:t>
            </w:r>
            <w:r w:rsidRPr="00FE069D">
              <w:rPr>
                <w:rFonts w:hint="eastAsia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1531" w:type="dxa"/>
            <w:vAlign w:val="center"/>
          </w:tcPr>
          <w:p w14:paraId="35597EE0" w14:textId="77777777" w:rsidR="005053C2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経費総額の</w:t>
            </w:r>
          </w:p>
          <w:p w14:paraId="45651EDB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２分の１の額</w:t>
            </w:r>
          </w:p>
        </w:tc>
        <w:tc>
          <w:tcPr>
            <w:tcW w:w="709" w:type="dxa"/>
            <w:vAlign w:val="center"/>
          </w:tcPr>
          <w:p w14:paraId="535D9C56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利用</w:t>
            </w:r>
          </w:p>
          <w:p w14:paraId="494374D8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人数</w:t>
            </w:r>
          </w:p>
        </w:tc>
        <w:tc>
          <w:tcPr>
            <w:tcW w:w="801" w:type="dxa"/>
            <w:vAlign w:val="center"/>
          </w:tcPr>
          <w:p w14:paraId="3BE667FF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利用数</w:t>
            </w:r>
          </w:p>
        </w:tc>
        <w:tc>
          <w:tcPr>
            <w:tcW w:w="2608" w:type="dxa"/>
            <w:vAlign w:val="center"/>
          </w:tcPr>
          <w:p w14:paraId="11308033" w14:textId="77777777" w:rsidR="00B93689" w:rsidRPr="00FE069D" w:rsidRDefault="00B93689" w:rsidP="005053C2">
            <w:pPr>
              <w:snapToGrid w:val="0"/>
              <w:spacing w:line="240" w:lineRule="exact"/>
              <w:jc w:val="center"/>
              <w:rPr>
                <w:rFonts w:ascii="Century" w:hAnsi="Century"/>
                <w:color w:val="000000" w:themeColor="text1"/>
                <w:sz w:val="20"/>
                <w:szCs w:val="22"/>
              </w:rPr>
            </w:pPr>
            <w:r w:rsidRPr="00FE069D">
              <w:rPr>
                <w:rFonts w:ascii="Century" w:hAnsi="Century" w:hint="eastAsia"/>
                <w:color w:val="000000" w:themeColor="text1"/>
                <w:sz w:val="20"/>
                <w:szCs w:val="22"/>
              </w:rPr>
              <w:t>申請額</w:t>
            </w:r>
          </w:p>
        </w:tc>
      </w:tr>
      <w:tr w:rsidR="00FE069D" w:rsidRPr="00725FB8" w14:paraId="1AD36502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4568A0C6" w14:textId="77777777" w:rsidR="00B93689" w:rsidRPr="00725FB8" w:rsidRDefault="00B93689" w:rsidP="002666F0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701" w:type="dxa"/>
          </w:tcPr>
          <w:p w14:paraId="59ECB1C2" w14:textId="77777777" w:rsidR="00B93689" w:rsidRPr="00725FB8" w:rsidRDefault="00B93689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725FB8">
              <w:rPr>
                <w:color w:val="000000" w:themeColor="text1"/>
                <w:sz w:val="20"/>
                <w:szCs w:val="21"/>
              </w:rPr>
              <w:t>レンタカー</w:t>
            </w:r>
            <w:r w:rsidRPr="00725FB8">
              <w:rPr>
                <w:rFonts w:hint="eastAsia"/>
                <w:color w:val="000000" w:themeColor="text1"/>
                <w:sz w:val="20"/>
                <w:szCs w:val="21"/>
              </w:rPr>
              <w:t>レンタル費用補助金</w:t>
            </w:r>
          </w:p>
        </w:tc>
        <w:tc>
          <w:tcPr>
            <w:tcW w:w="1531" w:type="dxa"/>
            <w:vAlign w:val="center"/>
          </w:tcPr>
          <w:p w14:paraId="686C338B" w14:textId="77777777" w:rsidR="00B93689" w:rsidRPr="00725FB8" w:rsidRDefault="00B93689" w:rsidP="002666F0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1A02540F" w14:textId="77777777" w:rsidR="00B93689" w:rsidRPr="00725FB8" w:rsidRDefault="00B93689" w:rsidP="002666F0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r2bl w:val="single" w:sz="2" w:space="0" w:color="auto"/>
            </w:tcBorders>
            <w:vAlign w:val="center"/>
          </w:tcPr>
          <w:p w14:paraId="665F80E3" w14:textId="77777777" w:rsidR="00B93689" w:rsidRPr="00725FB8" w:rsidRDefault="00B93689" w:rsidP="002666F0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78E08291" w14:textId="77777777" w:rsidR="00B93689" w:rsidRPr="00725FB8" w:rsidRDefault="005F33D4" w:rsidP="005F33D4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608" w:type="dxa"/>
            <w:vAlign w:val="center"/>
          </w:tcPr>
          <w:p w14:paraId="57FDE96A" w14:textId="77777777" w:rsidR="00FE069D" w:rsidRPr="00725FB8" w:rsidRDefault="00B93689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42F06159" w14:textId="77777777" w:rsidR="00B93689" w:rsidRPr="00725FB8" w:rsidRDefault="00B93689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（上限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3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日）</w:t>
            </w:r>
          </w:p>
        </w:tc>
      </w:tr>
      <w:tr w:rsidR="00FE069D" w:rsidRPr="00725FB8" w14:paraId="697D9349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3AD6B0C1" w14:textId="77777777" w:rsidR="00B93689" w:rsidRPr="00725FB8" w:rsidRDefault="00B93689" w:rsidP="000D673B">
            <w:pPr>
              <w:jc w:val="center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701" w:type="dxa"/>
          </w:tcPr>
          <w:p w14:paraId="5947AA56" w14:textId="77777777" w:rsidR="00B93689" w:rsidRPr="00725FB8" w:rsidRDefault="003304A1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725FB8">
              <w:rPr>
                <w:rFonts w:hint="eastAsia"/>
                <w:color w:val="000000" w:themeColor="text1"/>
                <w:sz w:val="20"/>
                <w:szCs w:val="21"/>
              </w:rPr>
              <w:t>新幹線乗車券等</w:t>
            </w:r>
            <w:r w:rsidR="00B93689" w:rsidRPr="00725FB8">
              <w:rPr>
                <w:rFonts w:hint="eastAsia"/>
                <w:color w:val="000000" w:themeColor="text1"/>
                <w:sz w:val="20"/>
                <w:szCs w:val="21"/>
              </w:rPr>
              <w:t>購入費用補助金</w:t>
            </w:r>
          </w:p>
        </w:tc>
        <w:tc>
          <w:tcPr>
            <w:tcW w:w="1531" w:type="dxa"/>
            <w:vAlign w:val="center"/>
          </w:tcPr>
          <w:p w14:paraId="2D5E975C" w14:textId="77777777" w:rsidR="00B93689" w:rsidRPr="00725FB8" w:rsidRDefault="00B93689" w:rsidP="000D673B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20E17067" w14:textId="77777777" w:rsidR="00B93689" w:rsidRPr="00725FB8" w:rsidRDefault="00B93689" w:rsidP="000D673B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vAlign w:val="center"/>
          </w:tcPr>
          <w:p w14:paraId="03A1D9F1" w14:textId="77777777" w:rsidR="00B93689" w:rsidRPr="00725FB8" w:rsidRDefault="00B93689" w:rsidP="000D673B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01" w:type="dxa"/>
            <w:vAlign w:val="center"/>
          </w:tcPr>
          <w:p w14:paraId="7332A0B4" w14:textId="77777777" w:rsidR="00B93689" w:rsidRPr="00725FB8" w:rsidRDefault="00E62C15" w:rsidP="005F33D4">
            <w:pPr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608" w:type="dxa"/>
            <w:vAlign w:val="center"/>
          </w:tcPr>
          <w:p w14:paraId="784C1565" w14:textId="77777777" w:rsidR="00B93689" w:rsidRPr="00725FB8" w:rsidRDefault="00B93689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19DDB536" w14:textId="77777777" w:rsidR="00B93689" w:rsidRPr="00725FB8" w:rsidRDefault="00B93689" w:rsidP="005053C2">
            <w:pPr>
              <w:spacing w:line="240" w:lineRule="exact"/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1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人当たり上限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10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 w:rsidR="00E62C15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日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）</w:t>
            </w:r>
          </w:p>
        </w:tc>
      </w:tr>
      <w:tr w:rsidR="00FE069D" w:rsidRPr="00725FB8" w14:paraId="1D0EAA09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118839FA" w14:textId="77777777" w:rsidR="00B93689" w:rsidRPr="00725FB8" w:rsidRDefault="00B93689" w:rsidP="000D673B">
            <w:pPr>
              <w:jc w:val="center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701" w:type="dxa"/>
          </w:tcPr>
          <w:p w14:paraId="3224F939" w14:textId="77777777" w:rsidR="00B93689" w:rsidRPr="00725FB8" w:rsidRDefault="00B93689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725FB8">
              <w:rPr>
                <w:rFonts w:hint="eastAsia"/>
                <w:color w:val="000000" w:themeColor="text1"/>
                <w:sz w:val="20"/>
                <w:szCs w:val="21"/>
              </w:rPr>
              <w:t>高速バス乗車券購入費用補助金</w:t>
            </w:r>
          </w:p>
        </w:tc>
        <w:tc>
          <w:tcPr>
            <w:tcW w:w="1531" w:type="dxa"/>
            <w:vAlign w:val="center"/>
          </w:tcPr>
          <w:p w14:paraId="4F79CB89" w14:textId="77777777" w:rsidR="00B93689" w:rsidRPr="00725FB8" w:rsidRDefault="00B93689" w:rsidP="000D673B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0E8219B8" w14:textId="77777777" w:rsidR="00B93689" w:rsidRPr="00725FB8" w:rsidRDefault="00B93689" w:rsidP="000D673B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vAlign w:val="center"/>
          </w:tcPr>
          <w:p w14:paraId="30215E3E" w14:textId="77777777" w:rsidR="00B93689" w:rsidRPr="00725FB8" w:rsidRDefault="00B93689" w:rsidP="000D673B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01" w:type="dxa"/>
            <w:vAlign w:val="center"/>
          </w:tcPr>
          <w:p w14:paraId="0B29456C" w14:textId="77777777" w:rsidR="00B93689" w:rsidRPr="00725FB8" w:rsidRDefault="00E62C15" w:rsidP="005F33D4">
            <w:pPr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608" w:type="dxa"/>
            <w:vAlign w:val="center"/>
          </w:tcPr>
          <w:p w14:paraId="4958EBFE" w14:textId="77777777" w:rsidR="00B93689" w:rsidRPr="00725FB8" w:rsidRDefault="00B93689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73624C1B" w14:textId="77777777" w:rsidR="00B93689" w:rsidRPr="00725FB8" w:rsidRDefault="00B93689" w:rsidP="005053C2">
            <w:pPr>
              <w:spacing w:line="240" w:lineRule="exact"/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1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人当たり上限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5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 w:rsidR="00E62C15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日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）</w:t>
            </w:r>
          </w:p>
        </w:tc>
      </w:tr>
      <w:tr w:rsidR="00FE069D" w:rsidRPr="00725FB8" w14:paraId="6333C8DA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569DE96B" w14:textId="77777777" w:rsidR="00056898" w:rsidRPr="00725FB8" w:rsidRDefault="00051E15" w:rsidP="00056898">
            <w:pPr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701" w:type="dxa"/>
          </w:tcPr>
          <w:p w14:paraId="03109906" w14:textId="77777777" w:rsidR="00056898" w:rsidRPr="00725FB8" w:rsidRDefault="00056898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725FB8">
              <w:rPr>
                <w:rFonts w:hint="eastAsia"/>
                <w:color w:val="000000" w:themeColor="text1"/>
                <w:sz w:val="20"/>
                <w:szCs w:val="21"/>
              </w:rPr>
              <w:t>高速道路利用料金補助金</w:t>
            </w:r>
          </w:p>
        </w:tc>
        <w:tc>
          <w:tcPr>
            <w:tcW w:w="1531" w:type="dxa"/>
            <w:vAlign w:val="center"/>
          </w:tcPr>
          <w:p w14:paraId="2ECB24EB" w14:textId="77777777" w:rsidR="00056898" w:rsidRPr="00725FB8" w:rsidRDefault="00056898" w:rsidP="00056898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42540585" w14:textId="77777777" w:rsidR="00056898" w:rsidRPr="00725FB8" w:rsidRDefault="00056898" w:rsidP="00056898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vAlign w:val="center"/>
          </w:tcPr>
          <w:p w14:paraId="2C648800" w14:textId="77777777" w:rsidR="00056898" w:rsidRPr="00725FB8" w:rsidRDefault="00056898" w:rsidP="00056898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01" w:type="dxa"/>
            <w:vAlign w:val="center"/>
          </w:tcPr>
          <w:p w14:paraId="27C222D2" w14:textId="77777777" w:rsidR="00056898" w:rsidRPr="00725FB8" w:rsidRDefault="00646CB7" w:rsidP="00056898">
            <w:pPr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608" w:type="dxa"/>
            <w:vAlign w:val="center"/>
          </w:tcPr>
          <w:p w14:paraId="5DBE9C51" w14:textId="77777777" w:rsidR="00056898" w:rsidRPr="00725FB8" w:rsidRDefault="00056898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747FBAF2" w14:textId="77777777" w:rsidR="00056898" w:rsidRPr="00725FB8" w:rsidRDefault="00056898" w:rsidP="00646CB7">
            <w:pPr>
              <w:spacing w:line="240" w:lineRule="exact"/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（上限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1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0,000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 w:rsidR="00646CB7"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日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）</w:t>
            </w:r>
          </w:p>
        </w:tc>
      </w:tr>
      <w:tr w:rsidR="00FE069D" w:rsidRPr="00725FB8" w14:paraId="431B1CC6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54AD459C" w14:textId="77777777" w:rsidR="00056898" w:rsidRPr="00725FB8" w:rsidRDefault="00056898" w:rsidP="00056898">
            <w:pPr>
              <w:jc w:val="center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701" w:type="dxa"/>
          </w:tcPr>
          <w:p w14:paraId="16545986" w14:textId="77777777" w:rsidR="00056898" w:rsidRPr="00725FB8" w:rsidRDefault="00056898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725FB8">
              <w:rPr>
                <w:rFonts w:hint="eastAsia"/>
                <w:color w:val="000000" w:themeColor="text1"/>
                <w:sz w:val="20"/>
                <w:szCs w:val="21"/>
              </w:rPr>
              <w:t>タクシー乗車料補助金</w:t>
            </w:r>
          </w:p>
        </w:tc>
        <w:tc>
          <w:tcPr>
            <w:tcW w:w="1531" w:type="dxa"/>
            <w:vAlign w:val="center"/>
          </w:tcPr>
          <w:p w14:paraId="3CFB3A14" w14:textId="77777777" w:rsidR="00056898" w:rsidRPr="00725FB8" w:rsidRDefault="00056898" w:rsidP="00056898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0CEFE749" w14:textId="77777777" w:rsidR="00056898" w:rsidRPr="00725FB8" w:rsidRDefault="00056898" w:rsidP="00056898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r2bl w:val="single" w:sz="2" w:space="0" w:color="auto"/>
            </w:tcBorders>
            <w:vAlign w:val="center"/>
          </w:tcPr>
          <w:p w14:paraId="6A88A313" w14:textId="77777777" w:rsidR="00056898" w:rsidRPr="00725FB8" w:rsidRDefault="00056898" w:rsidP="00056898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16E4FBA7" w14:textId="77777777" w:rsidR="00056898" w:rsidRPr="00725FB8" w:rsidRDefault="00056898" w:rsidP="00056898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608" w:type="dxa"/>
            <w:vAlign w:val="center"/>
          </w:tcPr>
          <w:p w14:paraId="6996F0C9" w14:textId="77777777" w:rsidR="00056898" w:rsidRPr="00725FB8" w:rsidRDefault="00056898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5EA034EC" w14:textId="77777777" w:rsidR="00056898" w:rsidRPr="00725FB8" w:rsidRDefault="00056898" w:rsidP="005053C2">
            <w:pPr>
              <w:spacing w:line="240" w:lineRule="exact"/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（上限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3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日）</w:t>
            </w:r>
          </w:p>
        </w:tc>
      </w:tr>
      <w:tr w:rsidR="00FE069D" w:rsidRPr="00725FB8" w14:paraId="3563537D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022BA602" w14:textId="77777777" w:rsidR="00056898" w:rsidRPr="00725FB8" w:rsidRDefault="00056898" w:rsidP="00056898">
            <w:pPr>
              <w:jc w:val="center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1701" w:type="dxa"/>
          </w:tcPr>
          <w:p w14:paraId="5F8C588A" w14:textId="77777777" w:rsidR="00056898" w:rsidRPr="00725FB8" w:rsidRDefault="00056898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r w:rsidRPr="00725FB8">
              <w:rPr>
                <w:rFonts w:hint="eastAsia"/>
                <w:color w:val="000000" w:themeColor="text1"/>
                <w:sz w:val="20"/>
                <w:szCs w:val="21"/>
              </w:rPr>
              <w:t>宿泊費補助金</w:t>
            </w:r>
          </w:p>
        </w:tc>
        <w:tc>
          <w:tcPr>
            <w:tcW w:w="1531" w:type="dxa"/>
            <w:vAlign w:val="center"/>
          </w:tcPr>
          <w:p w14:paraId="262DA0B8" w14:textId="77777777" w:rsidR="00056898" w:rsidRPr="00725FB8" w:rsidRDefault="00056898" w:rsidP="00056898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3F7B839E" w14:textId="77777777" w:rsidR="00056898" w:rsidRPr="00725FB8" w:rsidRDefault="00056898" w:rsidP="00056898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vAlign w:val="center"/>
          </w:tcPr>
          <w:p w14:paraId="007516E6" w14:textId="77777777" w:rsidR="00056898" w:rsidRPr="00725FB8" w:rsidRDefault="00056898" w:rsidP="00056898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01" w:type="dxa"/>
            <w:vAlign w:val="center"/>
          </w:tcPr>
          <w:p w14:paraId="26FC2882" w14:textId="77777777" w:rsidR="00056898" w:rsidRPr="00725FB8" w:rsidRDefault="00056898" w:rsidP="00056898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泊</w:t>
            </w:r>
          </w:p>
        </w:tc>
        <w:tc>
          <w:tcPr>
            <w:tcW w:w="2608" w:type="dxa"/>
            <w:vAlign w:val="center"/>
          </w:tcPr>
          <w:p w14:paraId="32AACA7C" w14:textId="77777777" w:rsidR="00056898" w:rsidRPr="00725FB8" w:rsidRDefault="00056898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5D26D26C" w14:textId="77777777" w:rsidR="00056898" w:rsidRPr="00725FB8" w:rsidRDefault="00056898" w:rsidP="005053C2">
            <w:pPr>
              <w:spacing w:line="240" w:lineRule="exact"/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1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人当たり上限</w:t>
            </w:r>
            <w:r w:rsidR="00047F83">
              <w:rPr>
                <w:rFonts w:ascii="Century" w:hAnsi="Century"/>
                <w:color w:val="000000" w:themeColor="text1"/>
                <w:sz w:val="16"/>
                <w:szCs w:val="22"/>
              </w:rPr>
              <w:t>4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泊）</w:t>
            </w:r>
          </w:p>
        </w:tc>
      </w:tr>
      <w:tr w:rsidR="00FE069D" w:rsidRPr="00725FB8" w14:paraId="65698477" w14:textId="77777777" w:rsidTr="00FE069D">
        <w:trPr>
          <w:trHeight w:val="850"/>
        </w:trPr>
        <w:tc>
          <w:tcPr>
            <w:tcW w:w="426" w:type="dxa"/>
            <w:vAlign w:val="center"/>
          </w:tcPr>
          <w:p w14:paraId="3E86A0E7" w14:textId="77777777" w:rsidR="00E62C15" w:rsidRPr="00725FB8" w:rsidRDefault="00E62C15" w:rsidP="00056898">
            <w:pPr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01" w:type="dxa"/>
          </w:tcPr>
          <w:p w14:paraId="4DD78420" w14:textId="77777777" w:rsidR="00E62C15" w:rsidRPr="00725FB8" w:rsidRDefault="00E62C15" w:rsidP="005053C2">
            <w:pPr>
              <w:spacing w:line="240" w:lineRule="exact"/>
              <w:rPr>
                <w:color w:val="000000" w:themeColor="text1"/>
                <w:sz w:val="20"/>
                <w:szCs w:val="21"/>
              </w:rPr>
            </w:pPr>
            <w:bookmarkStart w:id="1" w:name="_Hlk121487732"/>
            <w:r>
              <w:rPr>
                <w:rFonts w:hint="eastAsia"/>
                <w:color w:val="000000" w:themeColor="text1"/>
                <w:sz w:val="20"/>
                <w:szCs w:val="21"/>
              </w:rPr>
              <w:t>一時保育サービス利用費補助金</w:t>
            </w:r>
            <w:bookmarkEnd w:id="1"/>
          </w:p>
        </w:tc>
        <w:tc>
          <w:tcPr>
            <w:tcW w:w="1531" w:type="dxa"/>
            <w:vAlign w:val="center"/>
          </w:tcPr>
          <w:p w14:paraId="5FF4A108" w14:textId="77777777" w:rsidR="00E62C15" w:rsidRPr="00725FB8" w:rsidRDefault="00E62C15" w:rsidP="00056898">
            <w:pPr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31" w:type="dxa"/>
            <w:vAlign w:val="center"/>
          </w:tcPr>
          <w:p w14:paraId="46D28ED7" w14:textId="77777777" w:rsidR="00E62C15" w:rsidRPr="00725FB8" w:rsidRDefault="00E62C15" w:rsidP="00056898">
            <w:pPr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709" w:type="dxa"/>
            <w:vAlign w:val="center"/>
          </w:tcPr>
          <w:p w14:paraId="16BEAD44" w14:textId="77777777" w:rsidR="00E62C15" w:rsidRPr="00725FB8" w:rsidRDefault="00E62C15" w:rsidP="00056898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01" w:type="dxa"/>
            <w:vAlign w:val="center"/>
          </w:tcPr>
          <w:p w14:paraId="2C09D768" w14:textId="77777777" w:rsidR="00E62C15" w:rsidRPr="00725FB8" w:rsidRDefault="00E62C15" w:rsidP="00056898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608" w:type="dxa"/>
            <w:vAlign w:val="center"/>
          </w:tcPr>
          <w:p w14:paraId="1099721F" w14:textId="77777777" w:rsidR="00E62C15" w:rsidRDefault="00E62C15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円</w:t>
            </w:r>
          </w:p>
          <w:p w14:paraId="69BBD1B9" w14:textId="77777777" w:rsidR="00E62C15" w:rsidRPr="00757984" w:rsidRDefault="00E62C15" w:rsidP="005053C2">
            <w:pPr>
              <w:spacing w:line="240" w:lineRule="exact"/>
              <w:jc w:val="right"/>
              <w:rPr>
                <w:rFonts w:ascii="Century" w:hAnsi="Century"/>
                <w:color w:val="000000" w:themeColor="text1"/>
                <w:sz w:val="16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（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1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人当たり上限</w:t>
            </w:r>
            <w:r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2</w:t>
            </w:r>
            <w:r w:rsidRPr="00725FB8">
              <w:rPr>
                <w:rFonts w:ascii="Century" w:hAnsi="Century"/>
                <w:color w:val="000000" w:themeColor="text1"/>
                <w:sz w:val="16"/>
                <w:szCs w:val="22"/>
              </w:rPr>
              <w:t>,000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円</w:t>
            </w:r>
            <w:r w:rsidRPr="00725FB8"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/</w:t>
            </w:r>
            <w:r>
              <w:rPr>
                <w:rFonts w:ascii="Century" w:hAnsi="Century" w:hint="eastAsia"/>
                <w:color w:val="000000" w:themeColor="text1"/>
                <w:sz w:val="16"/>
                <w:szCs w:val="22"/>
              </w:rPr>
              <w:t>日）</w:t>
            </w:r>
          </w:p>
        </w:tc>
      </w:tr>
    </w:tbl>
    <w:p w14:paraId="1C0BB667" w14:textId="77777777" w:rsidR="007C3CB7" w:rsidRPr="00725FB8" w:rsidRDefault="007C3CB7" w:rsidP="003B5E3E">
      <w:pPr>
        <w:snapToGrid w:val="0"/>
        <w:spacing w:line="240" w:lineRule="atLeast"/>
        <w:rPr>
          <w:color w:val="000000" w:themeColor="text1"/>
          <w:sz w:val="22"/>
        </w:rPr>
      </w:pPr>
    </w:p>
    <w:p w14:paraId="086159D9" w14:textId="77777777" w:rsidR="003B5E3E" w:rsidRPr="00725FB8" w:rsidRDefault="007C3CB7" w:rsidP="000977D3">
      <w:pPr>
        <w:widowControl/>
        <w:autoSpaceDE/>
        <w:autoSpaceDN/>
        <w:jc w:val="left"/>
        <w:rPr>
          <w:color w:val="000000" w:themeColor="text1"/>
          <w:sz w:val="22"/>
        </w:rPr>
      </w:pPr>
      <w:r w:rsidRPr="00725FB8">
        <w:rPr>
          <w:rFonts w:ascii="Century" w:hAnsi="Century" w:hint="eastAsia"/>
          <w:color w:val="000000" w:themeColor="text1"/>
          <w:sz w:val="22"/>
        </w:rPr>
        <w:t>３</w:t>
      </w:r>
      <w:r w:rsidR="009E2FC3" w:rsidRPr="00725FB8">
        <w:rPr>
          <w:rFonts w:ascii="Century" w:hAnsi="Century" w:hint="eastAsia"/>
          <w:color w:val="000000" w:themeColor="text1"/>
          <w:sz w:val="22"/>
        </w:rPr>
        <w:t xml:space="preserve">　活動</w:t>
      </w:r>
      <w:r w:rsidR="007C1820" w:rsidRPr="00725FB8">
        <w:rPr>
          <w:rFonts w:ascii="Century" w:hAnsi="Century" w:hint="eastAsia"/>
          <w:color w:val="000000" w:themeColor="text1"/>
          <w:sz w:val="22"/>
        </w:rPr>
        <w:t>実績</w:t>
      </w:r>
    </w:p>
    <w:tbl>
      <w:tblPr>
        <w:tblStyle w:val="af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3006"/>
        <w:gridCol w:w="3402"/>
      </w:tblGrid>
      <w:tr w:rsidR="00725FB8" w:rsidRPr="00725FB8" w14:paraId="3F2E9288" w14:textId="77777777" w:rsidTr="00FE069D">
        <w:tc>
          <w:tcPr>
            <w:tcW w:w="2948" w:type="dxa"/>
          </w:tcPr>
          <w:p w14:paraId="19C097CD" w14:textId="77777777" w:rsidR="003B5E3E" w:rsidRPr="00725FB8" w:rsidRDefault="003B5E3E" w:rsidP="007C1820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日程</w:t>
            </w:r>
          </w:p>
        </w:tc>
        <w:tc>
          <w:tcPr>
            <w:tcW w:w="3006" w:type="dxa"/>
          </w:tcPr>
          <w:p w14:paraId="0C8C4F45" w14:textId="77777777" w:rsidR="003B5E3E" w:rsidRPr="00725FB8" w:rsidRDefault="003B5E3E" w:rsidP="007C1820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主な活動内容</w:t>
            </w:r>
          </w:p>
        </w:tc>
        <w:tc>
          <w:tcPr>
            <w:tcW w:w="3402" w:type="dxa"/>
          </w:tcPr>
          <w:p w14:paraId="7DC9BB97" w14:textId="77777777" w:rsidR="003B5E3E" w:rsidRPr="00725FB8" w:rsidRDefault="003B5E3E" w:rsidP="007C1820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訪問先等</w:t>
            </w:r>
          </w:p>
        </w:tc>
      </w:tr>
      <w:tr w:rsidR="00725FB8" w:rsidRPr="00725FB8" w14:paraId="55C76FFF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78B83CDA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4F03620B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７月１０日（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 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土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 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006" w:type="dxa"/>
          </w:tcPr>
          <w:p w14:paraId="4FD51ABC" w14:textId="77777777" w:rsidR="003B5E3E" w:rsidRPr="00725FB8" w:rsidRDefault="003B5E3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3D6F76DD" w14:textId="77777777" w:rsidR="001C57CA" w:rsidRDefault="00E62C15" w:rsidP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・住宅相談</w:t>
            </w:r>
          </w:p>
          <w:p w14:paraId="782FCA95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・体験入学</w:t>
            </w:r>
          </w:p>
        </w:tc>
        <w:tc>
          <w:tcPr>
            <w:tcW w:w="3402" w:type="dxa"/>
          </w:tcPr>
          <w:p w14:paraId="5C7BAF36" w14:textId="77777777" w:rsidR="003B5E3E" w:rsidRPr="00725FB8" w:rsidRDefault="003B5E3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0FFD98D7" w14:textId="77777777" w:rsidR="001C57CA" w:rsidRDefault="00E62C15" w:rsidP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</w:t>
            </w:r>
            <w:r w:rsidR="003B5E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〇〇不動産、××ホーム</w:t>
            </w:r>
          </w:p>
          <w:p w14:paraId="0EDD2B01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</w:t>
            </w:r>
            <w:r w:rsidR="009550FC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△△</w:t>
            </w: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小学校</w:t>
            </w:r>
          </w:p>
        </w:tc>
      </w:tr>
      <w:tr w:rsidR="00725FB8" w:rsidRPr="00725FB8" w14:paraId="0A0931D6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5F207109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006" w:type="dxa"/>
          </w:tcPr>
          <w:p w14:paraId="7A9D5995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8297E1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725FB8" w:rsidRPr="00725FB8" w14:paraId="2BDA6C6A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1DC9A0D5" w14:textId="77777777" w:rsidR="003B5E3E" w:rsidRPr="00725FB8" w:rsidRDefault="003B5E3E" w:rsidP="007C1820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006" w:type="dxa"/>
          </w:tcPr>
          <w:p w14:paraId="5B2BD24C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97AC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725FB8" w:rsidRPr="00725FB8" w14:paraId="0A2FB7D9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757DEA8F" w14:textId="77777777" w:rsidR="003B5E3E" w:rsidRPr="00725FB8" w:rsidRDefault="003B5E3E" w:rsidP="007C1820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3006" w:type="dxa"/>
          </w:tcPr>
          <w:p w14:paraId="7A9C57CC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E12405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725FB8" w:rsidRPr="00725FB8" w14:paraId="6E921709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63ACC61D" w14:textId="77777777" w:rsidR="003B5E3E" w:rsidRPr="00725FB8" w:rsidRDefault="003B5E3E" w:rsidP="007C1820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3006" w:type="dxa"/>
          </w:tcPr>
          <w:p w14:paraId="76392EE8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C97B76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725FB8" w:rsidRPr="00725FB8" w14:paraId="15DE833D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758AA4CF" w14:textId="77777777" w:rsidR="003B5E3E" w:rsidRPr="00725FB8" w:rsidRDefault="003B5E3E" w:rsidP="007C1820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006" w:type="dxa"/>
          </w:tcPr>
          <w:p w14:paraId="62E192CE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C9E18D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725FB8" w:rsidRPr="00725FB8" w14:paraId="1EB6E50E" w14:textId="77777777" w:rsidTr="00FE069D">
        <w:trPr>
          <w:trHeight w:val="567"/>
        </w:trPr>
        <w:tc>
          <w:tcPr>
            <w:tcW w:w="2948" w:type="dxa"/>
            <w:vAlign w:val="center"/>
          </w:tcPr>
          <w:p w14:paraId="145D8AAA" w14:textId="77777777" w:rsidR="003B5E3E" w:rsidRPr="00725FB8" w:rsidRDefault="003B5E3E" w:rsidP="007C1820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</w:t>
            </w:r>
            <w:r w:rsidR="004F453E"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3006" w:type="dxa"/>
          </w:tcPr>
          <w:p w14:paraId="639D5B85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CCED43" w14:textId="77777777" w:rsidR="003B5E3E" w:rsidRPr="00725FB8" w:rsidRDefault="003B5E3E" w:rsidP="007C1820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</w:tbl>
    <w:p w14:paraId="697E0906" w14:textId="77777777" w:rsidR="004A0B39" w:rsidRPr="00725FB8" w:rsidRDefault="004A0B39" w:rsidP="00D44B04">
      <w:pPr>
        <w:widowControl/>
        <w:autoSpaceDE/>
        <w:autoSpaceDN/>
        <w:jc w:val="left"/>
        <w:rPr>
          <w:rFonts w:ascii="Century"/>
          <w:color w:val="000000" w:themeColor="text1"/>
          <w:spacing w:val="-14"/>
          <w:sz w:val="21"/>
          <w:szCs w:val="21"/>
        </w:rPr>
      </w:pPr>
    </w:p>
    <w:sectPr w:rsidR="004A0B39" w:rsidRPr="00725FB8" w:rsidSect="00D44B04">
      <w:footerReference w:type="default" r:id="rId7"/>
      <w:pgSz w:w="11906" w:h="16838" w:code="9"/>
      <w:pgMar w:top="1418" w:right="1701" w:bottom="1701" w:left="1701" w:header="851" w:footer="737" w:gutter="0"/>
      <w:pgNumType w:fmt="numberInDash" w:start="1"/>
      <w:cols w:space="425"/>
      <w:docGrid w:type="linesAndChars" w:linePitch="4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CA2F0" w14:textId="77777777" w:rsidR="007B45F1" w:rsidRDefault="007B45F1" w:rsidP="008F3601">
      <w:r>
        <w:separator/>
      </w:r>
    </w:p>
  </w:endnote>
  <w:endnote w:type="continuationSeparator" w:id="0">
    <w:p w14:paraId="3ACE130E" w14:textId="77777777" w:rsidR="007B45F1" w:rsidRDefault="007B45F1" w:rsidP="008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2CD7" w14:textId="77777777" w:rsidR="007B45F1" w:rsidRPr="004B7F83" w:rsidRDefault="007B45F1">
    <w:pPr>
      <w:pStyle w:val="a7"/>
      <w:jc w:val="center"/>
      <w:rPr>
        <w:color w:val="FFFFFF" w:themeColor="background1"/>
      </w:rPr>
    </w:pPr>
    <w:r w:rsidRPr="004B7F83">
      <w:rPr>
        <w:color w:val="FFFFFF" w:themeColor="background1"/>
      </w:rPr>
      <w:fldChar w:fldCharType="begin"/>
    </w:r>
    <w:r w:rsidRPr="004B7F83">
      <w:rPr>
        <w:color w:val="FFFFFF" w:themeColor="background1"/>
      </w:rPr>
      <w:instrText>PAGE   \* MERGEFORMAT</w:instrText>
    </w:r>
    <w:r w:rsidRPr="004B7F83">
      <w:rPr>
        <w:color w:val="FFFFFF" w:themeColor="background1"/>
      </w:rPr>
      <w:fldChar w:fldCharType="separate"/>
    </w:r>
    <w:r w:rsidRPr="00646CB7">
      <w:rPr>
        <w:noProof/>
        <w:color w:val="FFFFFF" w:themeColor="background1"/>
        <w:lang w:val="ja-JP"/>
      </w:rPr>
      <w:t>-</w:t>
    </w:r>
    <w:r>
      <w:rPr>
        <w:noProof/>
        <w:color w:val="FFFFFF" w:themeColor="background1"/>
      </w:rPr>
      <w:t xml:space="preserve"> 1 -</w:t>
    </w:r>
    <w:r w:rsidRPr="004B7F83">
      <w:rPr>
        <w:color w:val="FFFFFF" w:themeColor="background1"/>
      </w:rPr>
      <w:fldChar w:fldCharType="end"/>
    </w:r>
  </w:p>
  <w:p w14:paraId="673502B4" w14:textId="77777777" w:rsidR="007B45F1" w:rsidRPr="004B7F83" w:rsidRDefault="007B45F1" w:rsidP="003C00BF">
    <w:pPr>
      <w:pStyle w:val="a7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3C36" w14:textId="77777777" w:rsidR="007B45F1" w:rsidRDefault="007B45F1" w:rsidP="008F3601">
      <w:r>
        <w:separator/>
      </w:r>
    </w:p>
  </w:footnote>
  <w:footnote w:type="continuationSeparator" w:id="0">
    <w:p w14:paraId="6155F8B7" w14:textId="77777777" w:rsidR="007B45F1" w:rsidRDefault="007B45F1" w:rsidP="008F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B1BBB"/>
    <w:multiLevelType w:val="hybridMultilevel"/>
    <w:tmpl w:val="38CC7C34"/>
    <w:lvl w:ilvl="0" w:tplc="073026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D666A"/>
    <w:multiLevelType w:val="hybridMultilevel"/>
    <w:tmpl w:val="57E8AFD0"/>
    <w:lvl w:ilvl="0" w:tplc="F1528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C1E4B"/>
    <w:multiLevelType w:val="hybridMultilevel"/>
    <w:tmpl w:val="EB548318"/>
    <w:lvl w:ilvl="0" w:tplc="0D2E00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2"/>
    <w:rsid w:val="00006679"/>
    <w:rsid w:val="00021E97"/>
    <w:rsid w:val="00024085"/>
    <w:rsid w:val="00026103"/>
    <w:rsid w:val="00026AC3"/>
    <w:rsid w:val="000340D3"/>
    <w:rsid w:val="000367D7"/>
    <w:rsid w:val="00042B2E"/>
    <w:rsid w:val="00047F83"/>
    <w:rsid w:val="00051E15"/>
    <w:rsid w:val="00056898"/>
    <w:rsid w:val="00060F1D"/>
    <w:rsid w:val="00072617"/>
    <w:rsid w:val="00073F20"/>
    <w:rsid w:val="00076A4C"/>
    <w:rsid w:val="00086FC9"/>
    <w:rsid w:val="000909F2"/>
    <w:rsid w:val="000946A5"/>
    <w:rsid w:val="000951C4"/>
    <w:rsid w:val="00095203"/>
    <w:rsid w:val="0009607F"/>
    <w:rsid w:val="00097257"/>
    <w:rsid w:val="000977D3"/>
    <w:rsid w:val="000A3244"/>
    <w:rsid w:val="000A4E49"/>
    <w:rsid w:val="000B24E0"/>
    <w:rsid w:val="000B7F2B"/>
    <w:rsid w:val="000C1DCF"/>
    <w:rsid w:val="000C6A51"/>
    <w:rsid w:val="000D1FDB"/>
    <w:rsid w:val="000D673B"/>
    <w:rsid w:val="000E0552"/>
    <w:rsid w:val="000E399E"/>
    <w:rsid w:val="00101921"/>
    <w:rsid w:val="001051F8"/>
    <w:rsid w:val="00106684"/>
    <w:rsid w:val="00110220"/>
    <w:rsid w:val="00127621"/>
    <w:rsid w:val="001338DE"/>
    <w:rsid w:val="001443B5"/>
    <w:rsid w:val="00165CA3"/>
    <w:rsid w:val="00173FB4"/>
    <w:rsid w:val="00174C46"/>
    <w:rsid w:val="001757AC"/>
    <w:rsid w:val="0017665D"/>
    <w:rsid w:val="00182BFD"/>
    <w:rsid w:val="0018379B"/>
    <w:rsid w:val="001869A4"/>
    <w:rsid w:val="00190342"/>
    <w:rsid w:val="00193220"/>
    <w:rsid w:val="0019626C"/>
    <w:rsid w:val="001A0D6E"/>
    <w:rsid w:val="001A4FAD"/>
    <w:rsid w:val="001A554D"/>
    <w:rsid w:val="001B400B"/>
    <w:rsid w:val="001C1613"/>
    <w:rsid w:val="001C48CE"/>
    <w:rsid w:val="001C55E0"/>
    <w:rsid w:val="001C57CA"/>
    <w:rsid w:val="001C69C6"/>
    <w:rsid w:val="001D1EF1"/>
    <w:rsid w:val="001D5C4D"/>
    <w:rsid w:val="001D62D2"/>
    <w:rsid w:val="001E6B72"/>
    <w:rsid w:val="001F096F"/>
    <w:rsid w:val="0020171F"/>
    <w:rsid w:val="00201C7A"/>
    <w:rsid w:val="00207D57"/>
    <w:rsid w:val="00212670"/>
    <w:rsid w:val="002150F1"/>
    <w:rsid w:val="00217438"/>
    <w:rsid w:val="00222CCE"/>
    <w:rsid w:val="002266AE"/>
    <w:rsid w:val="00230292"/>
    <w:rsid w:val="00243E2D"/>
    <w:rsid w:val="00244221"/>
    <w:rsid w:val="00246125"/>
    <w:rsid w:val="00264C03"/>
    <w:rsid w:val="002666F0"/>
    <w:rsid w:val="00266A0F"/>
    <w:rsid w:val="00282D70"/>
    <w:rsid w:val="00282F92"/>
    <w:rsid w:val="00290DB7"/>
    <w:rsid w:val="002949C4"/>
    <w:rsid w:val="002955C9"/>
    <w:rsid w:val="00296EBB"/>
    <w:rsid w:val="00297C09"/>
    <w:rsid w:val="002A08F4"/>
    <w:rsid w:val="002A2927"/>
    <w:rsid w:val="002B1CE3"/>
    <w:rsid w:val="002B607E"/>
    <w:rsid w:val="002C28B4"/>
    <w:rsid w:val="002C3A6A"/>
    <w:rsid w:val="002C4617"/>
    <w:rsid w:val="002C6737"/>
    <w:rsid w:val="002D4D34"/>
    <w:rsid w:val="002E058C"/>
    <w:rsid w:val="002E6D90"/>
    <w:rsid w:val="002F28A0"/>
    <w:rsid w:val="003005F9"/>
    <w:rsid w:val="003119C0"/>
    <w:rsid w:val="0031300B"/>
    <w:rsid w:val="003143BD"/>
    <w:rsid w:val="0031475A"/>
    <w:rsid w:val="003172F6"/>
    <w:rsid w:val="003225EF"/>
    <w:rsid w:val="00324A6B"/>
    <w:rsid w:val="003304A1"/>
    <w:rsid w:val="0033219B"/>
    <w:rsid w:val="00333C8A"/>
    <w:rsid w:val="00337427"/>
    <w:rsid w:val="00341AEC"/>
    <w:rsid w:val="0035230E"/>
    <w:rsid w:val="003622D9"/>
    <w:rsid w:val="00362812"/>
    <w:rsid w:val="003709D5"/>
    <w:rsid w:val="0037340D"/>
    <w:rsid w:val="003745C2"/>
    <w:rsid w:val="003921BA"/>
    <w:rsid w:val="0039496D"/>
    <w:rsid w:val="003966D1"/>
    <w:rsid w:val="00397077"/>
    <w:rsid w:val="003A146C"/>
    <w:rsid w:val="003A1769"/>
    <w:rsid w:val="003A2DA8"/>
    <w:rsid w:val="003A3DFD"/>
    <w:rsid w:val="003A709C"/>
    <w:rsid w:val="003B05BD"/>
    <w:rsid w:val="003B2627"/>
    <w:rsid w:val="003B5341"/>
    <w:rsid w:val="003B5E3E"/>
    <w:rsid w:val="003B7E39"/>
    <w:rsid w:val="003C00BF"/>
    <w:rsid w:val="003C1F20"/>
    <w:rsid w:val="003C4B82"/>
    <w:rsid w:val="003C789D"/>
    <w:rsid w:val="003C7AC0"/>
    <w:rsid w:val="003D0853"/>
    <w:rsid w:val="003E02CB"/>
    <w:rsid w:val="003E368B"/>
    <w:rsid w:val="003E7425"/>
    <w:rsid w:val="003E7F5A"/>
    <w:rsid w:val="003F133C"/>
    <w:rsid w:val="003F1A70"/>
    <w:rsid w:val="003F6A7B"/>
    <w:rsid w:val="00400E3B"/>
    <w:rsid w:val="0041454A"/>
    <w:rsid w:val="00415F02"/>
    <w:rsid w:val="00417B6C"/>
    <w:rsid w:val="00421F44"/>
    <w:rsid w:val="0042692F"/>
    <w:rsid w:val="004303DB"/>
    <w:rsid w:val="004313F2"/>
    <w:rsid w:val="004354AC"/>
    <w:rsid w:val="00437094"/>
    <w:rsid w:val="004374D8"/>
    <w:rsid w:val="004430AC"/>
    <w:rsid w:val="00453996"/>
    <w:rsid w:val="00454DA2"/>
    <w:rsid w:val="00455A86"/>
    <w:rsid w:val="00456B1A"/>
    <w:rsid w:val="00463934"/>
    <w:rsid w:val="0047082E"/>
    <w:rsid w:val="00470DC8"/>
    <w:rsid w:val="00476FA1"/>
    <w:rsid w:val="00477620"/>
    <w:rsid w:val="004779EF"/>
    <w:rsid w:val="0048199A"/>
    <w:rsid w:val="00482BE0"/>
    <w:rsid w:val="00484EDF"/>
    <w:rsid w:val="0049151A"/>
    <w:rsid w:val="0049276F"/>
    <w:rsid w:val="004A0B39"/>
    <w:rsid w:val="004A3AE8"/>
    <w:rsid w:val="004B1415"/>
    <w:rsid w:val="004B5AA8"/>
    <w:rsid w:val="004B7F83"/>
    <w:rsid w:val="004C1397"/>
    <w:rsid w:val="004D2813"/>
    <w:rsid w:val="004E1B0B"/>
    <w:rsid w:val="004E3940"/>
    <w:rsid w:val="004E670F"/>
    <w:rsid w:val="004E7A66"/>
    <w:rsid w:val="004F453E"/>
    <w:rsid w:val="0050293B"/>
    <w:rsid w:val="005053C2"/>
    <w:rsid w:val="005112DB"/>
    <w:rsid w:val="00527F2D"/>
    <w:rsid w:val="005325CC"/>
    <w:rsid w:val="0053541B"/>
    <w:rsid w:val="0054474D"/>
    <w:rsid w:val="005471FA"/>
    <w:rsid w:val="00547253"/>
    <w:rsid w:val="005656D1"/>
    <w:rsid w:val="00573D8B"/>
    <w:rsid w:val="00580FC9"/>
    <w:rsid w:val="00582875"/>
    <w:rsid w:val="005911D3"/>
    <w:rsid w:val="005944B8"/>
    <w:rsid w:val="00597D82"/>
    <w:rsid w:val="005A6A2C"/>
    <w:rsid w:val="005A7768"/>
    <w:rsid w:val="005B2437"/>
    <w:rsid w:val="005B3689"/>
    <w:rsid w:val="005B6461"/>
    <w:rsid w:val="005C02CE"/>
    <w:rsid w:val="005C1183"/>
    <w:rsid w:val="005C5B91"/>
    <w:rsid w:val="005D0E33"/>
    <w:rsid w:val="005E21E6"/>
    <w:rsid w:val="005E2AA5"/>
    <w:rsid w:val="005E613F"/>
    <w:rsid w:val="005F0491"/>
    <w:rsid w:val="005F2D49"/>
    <w:rsid w:val="005F33D4"/>
    <w:rsid w:val="005F3856"/>
    <w:rsid w:val="00602A76"/>
    <w:rsid w:val="006032AC"/>
    <w:rsid w:val="00605401"/>
    <w:rsid w:val="00606365"/>
    <w:rsid w:val="00610894"/>
    <w:rsid w:val="00612415"/>
    <w:rsid w:val="0062531B"/>
    <w:rsid w:val="006260AE"/>
    <w:rsid w:val="00627E93"/>
    <w:rsid w:val="00630689"/>
    <w:rsid w:val="00641E16"/>
    <w:rsid w:val="00646CB7"/>
    <w:rsid w:val="00650F62"/>
    <w:rsid w:val="00653CAE"/>
    <w:rsid w:val="00654AEE"/>
    <w:rsid w:val="006643E1"/>
    <w:rsid w:val="00665BD4"/>
    <w:rsid w:val="006717EF"/>
    <w:rsid w:val="00684BF3"/>
    <w:rsid w:val="00686FD9"/>
    <w:rsid w:val="00692C66"/>
    <w:rsid w:val="00696563"/>
    <w:rsid w:val="006A25D4"/>
    <w:rsid w:val="006A46E2"/>
    <w:rsid w:val="006B292D"/>
    <w:rsid w:val="006B5D3C"/>
    <w:rsid w:val="006B70AF"/>
    <w:rsid w:val="006C03E9"/>
    <w:rsid w:val="006C4858"/>
    <w:rsid w:val="006D0C5B"/>
    <w:rsid w:val="006D33AF"/>
    <w:rsid w:val="006D496E"/>
    <w:rsid w:val="006D61FA"/>
    <w:rsid w:val="006D683E"/>
    <w:rsid w:val="006E195E"/>
    <w:rsid w:val="006E31E3"/>
    <w:rsid w:val="006E7F5F"/>
    <w:rsid w:val="006F002B"/>
    <w:rsid w:val="006F297E"/>
    <w:rsid w:val="006F2F26"/>
    <w:rsid w:val="006F6C97"/>
    <w:rsid w:val="0070305C"/>
    <w:rsid w:val="00704B4D"/>
    <w:rsid w:val="007078C5"/>
    <w:rsid w:val="007139F0"/>
    <w:rsid w:val="00714D85"/>
    <w:rsid w:val="00715F71"/>
    <w:rsid w:val="00720BBF"/>
    <w:rsid w:val="00723909"/>
    <w:rsid w:val="00725FB8"/>
    <w:rsid w:val="00731248"/>
    <w:rsid w:val="00736E7A"/>
    <w:rsid w:val="00743182"/>
    <w:rsid w:val="00755E69"/>
    <w:rsid w:val="00757984"/>
    <w:rsid w:val="00761B35"/>
    <w:rsid w:val="00766984"/>
    <w:rsid w:val="00766A5A"/>
    <w:rsid w:val="007718DA"/>
    <w:rsid w:val="00787E27"/>
    <w:rsid w:val="0079150E"/>
    <w:rsid w:val="007948C0"/>
    <w:rsid w:val="007953D9"/>
    <w:rsid w:val="00795D03"/>
    <w:rsid w:val="007A1057"/>
    <w:rsid w:val="007A4604"/>
    <w:rsid w:val="007A4620"/>
    <w:rsid w:val="007B45F1"/>
    <w:rsid w:val="007B4846"/>
    <w:rsid w:val="007B50CD"/>
    <w:rsid w:val="007B5B13"/>
    <w:rsid w:val="007B69F3"/>
    <w:rsid w:val="007C1820"/>
    <w:rsid w:val="007C3CB7"/>
    <w:rsid w:val="007C6D1C"/>
    <w:rsid w:val="007C6E89"/>
    <w:rsid w:val="007D19E2"/>
    <w:rsid w:val="007D1C24"/>
    <w:rsid w:val="007D2928"/>
    <w:rsid w:val="007D6FE5"/>
    <w:rsid w:val="007E2454"/>
    <w:rsid w:val="007E610C"/>
    <w:rsid w:val="007E6DBD"/>
    <w:rsid w:val="007F489F"/>
    <w:rsid w:val="008079D4"/>
    <w:rsid w:val="00807FBF"/>
    <w:rsid w:val="00813A74"/>
    <w:rsid w:val="008157E7"/>
    <w:rsid w:val="00816170"/>
    <w:rsid w:val="00825FC4"/>
    <w:rsid w:val="0082714C"/>
    <w:rsid w:val="00837EBD"/>
    <w:rsid w:val="0085445E"/>
    <w:rsid w:val="00856C36"/>
    <w:rsid w:val="00857714"/>
    <w:rsid w:val="0086676A"/>
    <w:rsid w:val="008707F7"/>
    <w:rsid w:val="00873CBE"/>
    <w:rsid w:val="00874B8E"/>
    <w:rsid w:val="00876151"/>
    <w:rsid w:val="00877022"/>
    <w:rsid w:val="00883FBB"/>
    <w:rsid w:val="00886750"/>
    <w:rsid w:val="00897BDA"/>
    <w:rsid w:val="008A496D"/>
    <w:rsid w:val="008C1DB4"/>
    <w:rsid w:val="008D0F9F"/>
    <w:rsid w:val="008D42B1"/>
    <w:rsid w:val="008E0922"/>
    <w:rsid w:val="008E3C2E"/>
    <w:rsid w:val="008F14D4"/>
    <w:rsid w:val="008F3601"/>
    <w:rsid w:val="008F4087"/>
    <w:rsid w:val="008F510F"/>
    <w:rsid w:val="00900823"/>
    <w:rsid w:val="009101A5"/>
    <w:rsid w:val="00910B29"/>
    <w:rsid w:val="009159B2"/>
    <w:rsid w:val="009307F8"/>
    <w:rsid w:val="009545AE"/>
    <w:rsid w:val="009550FC"/>
    <w:rsid w:val="0095775B"/>
    <w:rsid w:val="00973A12"/>
    <w:rsid w:val="00981DD6"/>
    <w:rsid w:val="009848A2"/>
    <w:rsid w:val="009868AF"/>
    <w:rsid w:val="00993B95"/>
    <w:rsid w:val="009947B7"/>
    <w:rsid w:val="009977CC"/>
    <w:rsid w:val="009A3A85"/>
    <w:rsid w:val="009B1FC1"/>
    <w:rsid w:val="009B58DC"/>
    <w:rsid w:val="009B58DD"/>
    <w:rsid w:val="009C0740"/>
    <w:rsid w:val="009C208E"/>
    <w:rsid w:val="009C4162"/>
    <w:rsid w:val="009D0A34"/>
    <w:rsid w:val="009D2249"/>
    <w:rsid w:val="009D456E"/>
    <w:rsid w:val="009D72F9"/>
    <w:rsid w:val="009E2FC3"/>
    <w:rsid w:val="009E3E12"/>
    <w:rsid w:val="00A033BA"/>
    <w:rsid w:val="00A06E7D"/>
    <w:rsid w:val="00A20F6F"/>
    <w:rsid w:val="00A321DB"/>
    <w:rsid w:val="00A326A5"/>
    <w:rsid w:val="00A3302F"/>
    <w:rsid w:val="00A35B6C"/>
    <w:rsid w:val="00A3616B"/>
    <w:rsid w:val="00A37165"/>
    <w:rsid w:val="00A37B83"/>
    <w:rsid w:val="00A37BEC"/>
    <w:rsid w:val="00A40213"/>
    <w:rsid w:val="00A4152E"/>
    <w:rsid w:val="00A422BD"/>
    <w:rsid w:val="00A42DC8"/>
    <w:rsid w:val="00A46BD3"/>
    <w:rsid w:val="00A47C12"/>
    <w:rsid w:val="00A51FA0"/>
    <w:rsid w:val="00A522CF"/>
    <w:rsid w:val="00A62D35"/>
    <w:rsid w:val="00A65F1B"/>
    <w:rsid w:val="00A72A2E"/>
    <w:rsid w:val="00A73774"/>
    <w:rsid w:val="00A75055"/>
    <w:rsid w:val="00A82929"/>
    <w:rsid w:val="00A9060E"/>
    <w:rsid w:val="00A909DB"/>
    <w:rsid w:val="00AB1194"/>
    <w:rsid w:val="00AB5564"/>
    <w:rsid w:val="00AC5FB8"/>
    <w:rsid w:val="00AC719C"/>
    <w:rsid w:val="00AE016E"/>
    <w:rsid w:val="00AE18AE"/>
    <w:rsid w:val="00AE20D8"/>
    <w:rsid w:val="00AE3280"/>
    <w:rsid w:val="00AE6461"/>
    <w:rsid w:val="00AE6D89"/>
    <w:rsid w:val="00AE6E0F"/>
    <w:rsid w:val="00AF0012"/>
    <w:rsid w:val="00AF00E6"/>
    <w:rsid w:val="00B11E4B"/>
    <w:rsid w:val="00B13B2C"/>
    <w:rsid w:val="00B22FDD"/>
    <w:rsid w:val="00B23C91"/>
    <w:rsid w:val="00B310C3"/>
    <w:rsid w:val="00B32136"/>
    <w:rsid w:val="00B33998"/>
    <w:rsid w:val="00B35705"/>
    <w:rsid w:val="00B5451F"/>
    <w:rsid w:val="00B574C1"/>
    <w:rsid w:val="00B6245A"/>
    <w:rsid w:val="00B651F8"/>
    <w:rsid w:val="00B74E45"/>
    <w:rsid w:val="00B77C94"/>
    <w:rsid w:val="00B80C4B"/>
    <w:rsid w:val="00B85B4C"/>
    <w:rsid w:val="00B90C3D"/>
    <w:rsid w:val="00B92775"/>
    <w:rsid w:val="00B93689"/>
    <w:rsid w:val="00BA11CF"/>
    <w:rsid w:val="00BA2854"/>
    <w:rsid w:val="00BA44D8"/>
    <w:rsid w:val="00BA4EC6"/>
    <w:rsid w:val="00BB0FFF"/>
    <w:rsid w:val="00BB3C81"/>
    <w:rsid w:val="00BC24B2"/>
    <w:rsid w:val="00BC6756"/>
    <w:rsid w:val="00BD318C"/>
    <w:rsid w:val="00BD5B43"/>
    <w:rsid w:val="00BE1269"/>
    <w:rsid w:val="00BE3859"/>
    <w:rsid w:val="00BE3F4F"/>
    <w:rsid w:val="00BE4A19"/>
    <w:rsid w:val="00BF2578"/>
    <w:rsid w:val="00BF5B48"/>
    <w:rsid w:val="00C06510"/>
    <w:rsid w:val="00C10AFA"/>
    <w:rsid w:val="00C12B60"/>
    <w:rsid w:val="00C133B7"/>
    <w:rsid w:val="00C21D25"/>
    <w:rsid w:val="00C2412D"/>
    <w:rsid w:val="00C30D90"/>
    <w:rsid w:val="00C34D0F"/>
    <w:rsid w:val="00C37B87"/>
    <w:rsid w:val="00C61756"/>
    <w:rsid w:val="00C635D2"/>
    <w:rsid w:val="00C67424"/>
    <w:rsid w:val="00C71439"/>
    <w:rsid w:val="00C73E26"/>
    <w:rsid w:val="00C75C40"/>
    <w:rsid w:val="00C836A7"/>
    <w:rsid w:val="00C856A3"/>
    <w:rsid w:val="00C85DAF"/>
    <w:rsid w:val="00C90BF2"/>
    <w:rsid w:val="00C95CDA"/>
    <w:rsid w:val="00CB4581"/>
    <w:rsid w:val="00CB571C"/>
    <w:rsid w:val="00CB76F3"/>
    <w:rsid w:val="00CC1764"/>
    <w:rsid w:val="00CC480F"/>
    <w:rsid w:val="00CD1F2F"/>
    <w:rsid w:val="00CD481B"/>
    <w:rsid w:val="00CE1157"/>
    <w:rsid w:val="00CE1697"/>
    <w:rsid w:val="00CE1E34"/>
    <w:rsid w:val="00CE291D"/>
    <w:rsid w:val="00CE3867"/>
    <w:rsid w:val="00CE6B35"/>
    <w:rsid w:val="00CE7420"/>
    <w:rsid w:val="00CF228B"/>
    <w:rsid w:val="00D06287"/>
    <w:rsid w:val="00D11277"/>
    <w:rsid w:val="00D12F52"/>
    <w:rsid w:val="00D15661"/>
    <w:rsid w:val="00D2344E"/>
    <w:rsid w:val="00D235B0"/>
    <w:rsid w:val="00D33BFB"/>
    <w:rsid w:val="00D34639"/>
    <w:rsid w:val="00D34D1C"/>
    <w:rsid w:val="00D35D99"/>
    <w:rsid w:val="00D3760B"/>
    <w:rsid w:val="00D42410"/>
    <w:rsid w:val="00D44B04"/>
    <w:rsid w:val="00D46936"/>
    <w:rsid w:val="00D52A01"/>
    <w:rsid w:val="00D5723F"/>
    <w:rsid w:val="00D64F5C"/>
    <w:rsid w:val="00D75F06"/>
    <w:rsid w:val="00D77A59"/>
    <w:rsid w:val="00D8191C"/>
    <w:rsid w:val="00D8333B"/>
    <w:rsid w:val="00D85021"/>
    <w:rsid w:val="00D87521"/>
    <w:rsid w:val="00D97BF4"/>
    <w:rsid w:val="00DA5B53"/>
    <w:rsid w:val="00DC0A64"/>
    <w:rsid w:val="00DD07B5"/>
    <w:rsid w:val="00DD3F80"/>
    <w:rsid w:val="00DD7085"/>
    <w:rsid w:val="00DE0A94"/>
    <w:rsid w:val="00DE19BE"/>
    <w:rsid w:val="00DE53A7"/>
    <w:rsid w:val="00DE56C1"/>
    <w:rsid w:val="00DF54F1"/>
    <w:rsid w:val="00DF55A6"/>
    <w:rsid w:val="00E07000"/>
    <w:rsid w:val="00E32731"/>
    <w:rsid w:val="00E36960"/>
    <w:rsid w:val="00E37C7F"/>
    <w:rsid w:val="00E4037F"/>
    <w:rsid w:val="00E5102C"/>
    <w:rsid w:val="00E57E44"/>
    <w:rsid w:val="00E62C15"/>
    <w:rsid w:val="00E65524"/>
    <w:rsid w:val="00E66295"/>
    <w:rsid w:val="00E7318C"/>
    <w:rsid w:val="00E760AF"/>
    <w:rsid w:val="00E84CD3"/>
    <w:rsid w:val="00E87A03"/>
    <w:rsid w:val="00E919C2"/>
    <w:rsid w:val="00E976A1"/>
    <w:rsid w:val="00E97D74"/>
    <w:rsid w:val="00EA3B30"/>
    <w:rsid w:val="00EC4233"/>
    <w:rsid w:val="00ED0AFF"/>
    <w:rsid w:val="00ED24BD"/>
    <w:rsid w:val="00ED4F13"/>
    <w:rsid w:val="00ED7459"/>
    <w:rsid w:val="00EE276D"/>
    <w:rsid w:val="00EE7B69"/>
    <w:rsid w:val="00EF1A19"/>
    <w:rsid w:val="00EF3ECE"/>
    <w:rsid w:val="00EF7866"/>
    <w:rsid w:val="00F043DC"/>
    <w:rsid w:val="00F100AC"/>
    <w:rsid w:val="00F22A18"/>
    <w:rsid w:val="00F26DED"/>
    <w:rsid w:val="00F2701F"/>
    <w:rsid w:val="00F34288"/>
    <w:rsid w:val="00F450D3"/>
    <w:rsid w:val="00F574CA"/>
    <w:rsid w:val="00F63D1D"/>
    <w:rsid w:val="00F64D54"/>
    <w:rsid w:val="00F65DE3"/>
    <w:rsid w:val="00F7539C"/>
    <w:rsid w:val="00F90F80"/>
    <w:rsid w:val="00F92FB0"/>
    <w:rsid w:val="00F97D55"/>
    <w:rsid w:val="00FA1633"/>
    <w:rsid w:val="00FA54A7"/>
    <w:rsid w:val="00FA670E"/>
    <w:rsid w:val="00FA767E"/>
    <w:rsid w:val="00FD49C9"/>
    <w:rsid w:val="00FD4A3B"/>
    <w:rsid w:val="00FE069D"/>
    <w:rsid w:val="00FE0D4D"/>
    <w:rsid w:val="00FE32F2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5BDC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E09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8E09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A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A44D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A4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A44D8"/>
    <w:rPr>
      <w:rFonts w:ascii="ＭＳ 明朝" w:eastAsia="ＭＳ 明朝" w:cs="Times New Roman"/>
      <w:kern w:val="2"/>
      <w:sz w:val="24"/>
      <w:szCs w:val="24"/>
    </w:rPr>
  </w:style>
  <w:style w:type="table" w:customStyle="1" w:styleId="1">
    <w:name w:val="表 (格子)1"/>
    <w:basedOn w:val="a1"/>
    <w:uiPriority w:val="99"/>
    <w:rsid w:val="003709D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47253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54725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547253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547253"/>
    <w:rPr>
      <w:rFonts w:ascii="ＭＳ 明朝" w:hAnsi="ＭＳ 明朝"/>
      <w:kern w:val="2"/>
      <w:sz w:val="21"/>
      <w:szCs w:val="21"/>
    </w:rPr>
  </w:style>
  <w:style w:type="character" w:styleId="ad">
    <w:name w:val="annotation reference"/>
    <w:rsid w:val="00886750"/>
    <w:rPr>
      <w:sz w:val="18"/>
      <w:szCs w:val="18"/>
    </w:rPr>
  </w:style>
  <w:style w:type="paragraph" w:styleId="ae">
    <w:name w:val="annotation text"/>
    <w:basedOn w:val="a"/>
    <w:link w:val="af"/>
    <w:rsid w:val="00886750"/>
    <w:pPr>
      <w:jc w:val="left"/>
    </w:pPr>
  </w:style>
  <w:style w:type="character" w:customStyle="1" w:styleId="af">
    <w:name w:val="コメント文字列 (文字)"/>
    <w:link w:val="ae"/>
    <w:rsid w:val="00886750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86750"/>
    <w:rPr>
      <w:b/>
      <w:bCs/>
    </w:rPr>
  </w:style>
  <w:style w:type="character" w:customStyle="1" w:styleId="af1">
    <w:name w:val="コメント内容 (文字)"/>
    <w:link w:val="af0"/>
    <w:rsid w:val="00886750"/>
    <w:rPr>
      <w:rFonts w:ascii="ＭＳ 明朝" w:hAnsi="ＭＳ 明朝"/>
      <w:b/>
      <w:bCs/>
      <w:kern w:val="2"/>
      <w:sz w:val="24"/>
      <w:szCs w:val="24"/>
    </w:rPr>
  </w:style>
  <w:style w:type="table" w:styleId="af2">
    <w:name w:val="Table Grid"/>
    <w:basedOn w:val="a1"/>
    <w:rsid w:val="003E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545AE"/>
    <w:pPr>
      <w:ind w:leftChars="400" w:left="840"/>
    </w:pPr>
  </w:style>
  <w:style w:type="paragraph" w:customStyle="1" w:styleId="Default">
    <w:name w:val="Default"/>
    <w:rsid w:val="00073F2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306</Characters>
  <Application>Microsoft Office Word</Application>
  <DocSecurity>0</DocSecurity>
  <Lines>2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2023-03-20T05:34:00Z</dcterms:created>
  <dcterms:modified xsi:type="dcterms:W3CDTF">2023-03-20T05:34:00Z</dcterms:modified>
</cp:coreProperties>
</file>